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6441" w14:textId="77777777" w:rsidR="00DA43EA" w:rsidRPr="00DA43EA" w:rsidRDefault="00DA43EA" w:rsidP="00DA43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3EA">
        <w:rPr>
          <w:rFonts w:ascii="Times New Roman" w:hAnsi="Times New Roman" w:cs="Times New Roman"/>
          <w:b/>
          <w:sz w:val="40"/>
          <w:szCs w:val="40"/>
        </w:rPr>
        <w:t>Летнее спортивное развлечение</w:t>
      </w:r>
    </w:p>
    <w:p w14:paraId="4BAB1D90" w14:textId="00416B67" w:rsidR="00DA43EA" w:rsidRPr="004979D9" w:rsidRDefault="00DA43EA" w:rsidP="004979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3EA">
        <w:rPr>
          <w:rFonts w:ascii="Times New Roman" w:hAnsi="Times New Roman" w:cs="Times New Roman"/>
          <w:b/>
          <w:sz w:val="40"/>
          <w:szCs w:val="40"/>
        </w:rPr>
        <w:t>« Наши друзья насекомые»</w:t>
      </w:r>
    </w:p>
    <w:p w14:paraId="7E99FA25" w14:textId="4B4CCC43" w:rsidR="00DA43EA" w:rsidRPr="00F338F1" w:rsidRDefault="00DA43EA" w:rsidP="00DA43EA">
      <w:pPr>
        <w:jc w:val="right"/>
        <w:rPr>
          <w:rFonts w:ascii="Monotype Corsiva" w:hAnsi="Monotype Corsiva"/>
          <w:sz w:val="32"/>
          <w:szCs w:val="32"/>
        </w:rPr>
      </w:pPr>
      <w:r w:rsidRPr="00F338F1">
        <w:rPr>
          <w:rFonts w:ascii="Monotype Corsiva" w:hAnsi="Monotype Corsiva"/>
          <w:sz w:val="32"/>
          <w:szCs w:val="32"/>
        </w:rPr>
        <w:t>Воспитатель</w:t>
      </w:r>
      <w:r w:rsidR="004979D9">
        <w:rPr>
          <w:rFonts w:ascii="Monotype Corsiva" w:hAnsi="Monotype Corsiva"/>
          <w:sz w:val="32"/>
          <w:szCs w:val="32"/>
        </w:rPr>
        <w:t xml:space="preserve"> Куренко Т.В </w:t>
      </w:r>
    </w:p>
    <w:p w14:paraId="741E5FAA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Цель: Формировать у детей потребность в здоровом образе жизни, активизировать знания о насекомых.</w:t>
      </w:r>
    </w:p>
    <w:p w14:paraId="4C48F145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Задачи:</w:t>
      </w:r>
    </w:p>
    <w:p w14:paraId="255CCF4A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- Развивать интерес к спортивным играм-соревнованиям;</w:t>
      </w:r>
    </w:p>
    <w:p w14:paraId="748920F2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- Активизировать знания о насекомых.</w:t>
      </w:r>
    </w:p>
    <w:p w14:paraId="4BC1E6AA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Ход развлечения</w:t>
      </w:r>
    </w:p>
    <w:p w14:paraId="68BAE03F" w14:textId="191D957D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ребята! Сегодня мы совершим путешествие в удивительный мир насекомых!  Насекомые они кругом и наполняют наши леса, поля, сады и даже </w:t>
      </w:r>
      <w:r w:rsidR="00385E97">
        <w:rPr>
          <w:rFonts w:ascii="Times New Roman" w:hAnsi="Times New Roman" w:cs="Times New Roman"/>
          <w:sz w:val="28"/>
          <w:szCs w:val="28"/>
        </w:rPr>
        <w:t>пустыни.</w:t>
      </w:r>
    </w:p>
    <w:p w14:paraId="6439BE94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Сейчас я предлагаю вам отправиться в путешествие по зелёному лугу и навестить некоторых насекомых.</w:t>
      </w:r>
    </w:p>
    <w:p w14:paraId="165130F9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Беремся все за руки и отправляемся в наше путешествие (звучит Вместе весело шагать)</w:t>
      </w:r>
    </w:p>
    <w:p w14:paraId="43D087F0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Ой, смотрите кто это сидит на цветке?</w:t>
      </w:r>
    </w:p>
    <w:p w14:paraId="31FBE6F8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Пчелы готовят отличный липовый мед и горчичный.</w:t>
      </w:r>
    </w:p>
    <w:p w14:paraId="27D87756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Трудятся целое лето! Пчелам спасибо за это.</w:t>
      </w:r>
    </w:p>
    <w:p w14:paraId="3666DD68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1.Эстафета «Пчелы»</w:t>
      </w:r>
    </w:p>
    <w:p w14:paraId="2348BD58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На расстояние 5 метров от каждой команды разложены картонные цветы – «цветочные поляны». Дети – «пчелки». Первые получают детские ведерки для сбора «меда». На каждом цветке лежат мелкие кубики – «мед». По сигналу они бегут к первому «цветку», берут 1 кубик, кладут в ведерко, «собирают мед», затем ко второму, далее бегут к обручу – «улей» и высыпают кубики и бегут к командам передают ведро.</w:t>
      </w:r>
    </w:p>
    <w:p w14:paraId="38949549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Воспитатель: Вот мы с вами побывали в роли пчел и поняли, как же тяжело приходится этим трудягам.</w:t>
      </w:r>
    </w:p>
    <w:p w14:paraId="372FF3D4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 xml:space="preserve">Воспитатель: отгадайте загадку </w:t>
      </w:r>
    </w:p>
    <w:p w14:paraId="45A9CB7B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 xml:space="preserve"> Я  проворный озорник! Прыгать в травке я привык,</w:t>
      </w:r>
    </w:p>
    <w:p w14:paraId="1DF001C1" w14:textId="77777777" w:rsidR="00DA43EA" w:rsidRPr="00F018A8" w:rsidRDefault="00DA43EA" w:rsidP="00DA4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Мне поставил тренер пять. Значит повод - поскакать.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338F1">
        <w:rPr>
          <w:rFonts w:ascii="Times New Roman" w:hAnsi="Times New Roman" w:cs="Times New Roman"/>
          <w:sz w:val="28"/>
          <w:szCs w:val="28"/>
        </w:rPr>
        <w:t xml:space="preserve">2. </w:t>
      </w:r>
      <w:r w:rsidRPr="00F018A8">
        <w:rPr>
          <w:rFonts w:ascii="Times New Roman" w:hAnsi="Times New Roman" w:cs="Times New Roman"/>
          <w:b/>
          <w:bCs/>
          <w:sz w:val="28"/>
          <w:szCs w:val="28"/>
        </w:rPr>
        <w:t>Игра «Кузнечики»:</w:t>
      </w:r>
    </w:p>
    <w:p w14:paraId="1B801B50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Дети перепрыгивают с кочки на кочку.</w:t>
      </w:r>
    </w:p>
    <w:p w14:paraId="1CA48982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Воспитатель: Молодцы, ребята, хорошо прыгаете. Но нас ждёт следующий гость.</w:t>
      </w:r>
    </w:p>
    <w:p w14:paraId="6F3BF19A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Воспитатель: Знают все: у муравья Очень дружная семья.</w:t>
      </w:r>
    </w:p>
    <w:p w14:paraId="69B095AE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Летом дружно строят дом, А зимой спят др</w:t>
      </w:r>
      <w:r>
        <w:rPr>
          <w:rFonts w:ascii="Times New Roman" w:hAnsi="Times New Roman" w:cs="Times New Roman"/>
          <w:sz w:val="28"/>
          <w:szCs w:val="28"/>
        </w:rPr>
        <w:t xml:space="preserve">ужно в нем                                                          </w:t>
      </w:r>
      <w:r w:rsidRPr="00F018A8">
        <w:rPr>
          <w:rFonts w:ascii="Times New Roman" w:hAnsi="Times New Roman" w:cs="Times New Roman"/>
          <w:b/>
          <w:bCs/>
          <w:sz w:val="28"/>
          <w:szCs w:val="28"/>
        </w:rPr>
        <w:t>3. Игра «Муравьи»</w:t>
      </w:r>
    </w:p>
    <w:p w14:paraId="366B346A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У детей машинки, привязанные к верёвке. Надо намотать верёвку на палочку быстрее других.</w:t>
      </w:r>
    </w:p>
    <w:p w14:paraId="49C6982E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Воспитатель: Какие же вы быстрые и ловкие.  Отправляемся дальше?</w:t>
      </w:r>
    </w:p>
    <w:p w14:paraId="62C8F619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На лугу растут ромашки</w:t>
      </w:r>
    </w:p>
    <w:p w14:paraId="529611AB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Колокольчики и кашка</w:t>
      </w:r>
    </w:p>
    <w:p w14:paraId="6230BF3C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Жёлтые и синие-</w:t>
      </w:r>
    </w:p>
    <w:p w14:paraId="03255324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Все цветы красивые,</w:t>
      </w:r>
    </w:p>
    <w:p w14:paraId="49F34699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Бабочки вокруг летают,</w:t>
      </w:r>
    </w:p>
    <w:p w14:paraId="14E8301B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Себе домик выбирают</w:t>
      </w:r>
    </w:p>
    <w:p w14:paraId="2A8A4218" w14:textId="77777777" w:rsidR="00DA43EA" w:rsidRPr="00F018A8" w:rsidRDefault="00DA43EA" w:rsidP="00DA4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18A8">
        <w:rPr>
          <w:rFonts w:ascii="Times New Roman" w:hAnsi="Times New Roman" w:cs="Times New Roman"/>
          <w:b/>
          <w:bCs/>
          <w:sz w:val="28"/>
          <w:szCs w:val="28"/>
        </w:rPr>
        <w:t>4. Игра «Бабочки и цветы»</w:t>
      </w:r>
    </w:p>
    <w:p w14:paraId="151654BC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У детей в руках бабочки разного цвета, бегают вокруг цветков, положенных на асфальте, музыка прекращается, сажают бабочку на цветок такого же цвета, что и бабочка.</w:t>
      </w:r>
    </w:p>
    <w:p w14:paraId="14BD64C0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0CED2EC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Божья коровка - полезный жучок,</w:t>
      </w:r>
    </w:p>
    <w:p w14:paraId="597E71EA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В черный горох у нее пиджачок.</w:t>
      </w:r>
    </w:p>
    <w:p w14:paraId="62E4F11A" w14:textId="77777777" w:rsidR="00DA43EA" w:rsidRPr="00F338F1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С тлей расправляется быстро и ловко,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338F1">
        <w:rPr>
          <w:rFonts w:ascii="Times New Roman" w:hAnsi="Times New Roman" w:cs="Times New Roman"/>
          <w:sz w:val="28"/>
          <w:szCs w:val="28"/>
        </w:rPr>
        <w:t>Лечит растения божья коровка.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338F1">
        <w:rPr>
          <w:rFonts w:ascii="Times New Roman" w:hAnsi="Times New Roman" w:cs="Times New Roman"/>
          <w:sz w:val="28"/>
          <w:szCs w:val="28"/>
        </w:rPr>
        <w:t>5. Эстафета «Божья Коровка»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4025D26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>На финише изображение божьей коровки с пятнышками разных геометрических фигур. Детям необходимо принести кубик соответствующей фигуры к нужной божьей коровке.</w:t>
      </w:r>
    </w:p>
    <w:p w14:paraId="69BC2117" w14:textId="77777777" w:rsidR="00DA43EA" w:rsidRPr="00F338F1" w:rsidRDefault="00DA43EA" w:rsidP="00DA43EA">
      <w:pPr>
        <w:rPr>
          <w:rFonts w:ascii="Times New Roman" w:hAnsi="Times New Roman" w:cs="Times New Roman"/>
          <w:sz w:val="28"/>
          <w:szCs w:val="28"/>
        </w:rPr>
      </w:pPr>
      <w:r w:rsidRPr="00F338F1">
        <w:rPr>
          <w:rFonts w:ascii="Times New Roman" w:hAnsi="Times New Roman" w:cs="Times New Roman"/>
          <w:sz w:val="28"/>
          <w:szCs w:val="28"/>
        </w:rPr>
        <w:t xml:space="preserve">Воспитатель: Молодцы! Ребята, вот как здорово: с пользой для здоровья и ума мы провели сегодняшнее развлечение, вспомнив часть насекомых. Они привлекательны и удивительны, они мало заметны из-за своих крошечных размеров и разнообразны. Как в капле утренней росы искрится и переливается всеми красками огромное солнце, так и в любом крохотном жучке, в любой невзрачной букашке отражается богатство, красота и бесконечное разнообразие огромного мира насекомых. Наше путешествие подошло к концу. </w:t>
      </w:r>
    </w:p>
    <w:p w14:paraId="714E6896" w14:textId="77777777" w:rsidR="00795C8E" w:rsidRDefault="00795C8E" w:rsidP="00DA43EA"/>
    <w:sectPr w:rsidR="00795C8E" w:rsidSect="0079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EA"/>
    <w:rsid w:val="00385E97"/>
    <w:rsid w:val="004979D9"/>
    <w:rsid w:val="00717FFA"/>
    <w:rsid w:val="00795C8E"/>
    <w:rsid w:val="00BA4673"/>
    <w:rsid w:val="00C44C47"/>
    <w:rsid w:val="00DA43EA"/>
    <w:rsid w:val="00F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424C"/>
  <w15:docId w15:val="{4AEF45C8-4133-9F47-A54D-405DD04A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t.kurenko@mail.ru</cp:lastModifiedBy>
  <cp:revision>6</cp:revision>
  <dcterms:created xsi:type="dcterms:W3CDTF">2024-10-22T16:01:00Z</dcterms:created>
  <dcterms:modified xsi:type="dcterms:W3CDTF">2024-10-22T16:03:00Z</dcterms:modified>
</cp:coreProperties>
</file>